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6D0C" w14:textId="16D09333" w:rsidR="00D543A5" w:rsidRDefault="00E83068" w:rsidP="008E2ED9">
      <w:pPr>
        <w:spacing w:after="60"/>
        <w:jc w:val="center"/>
        <w:rPr>
          <w:rFonts w:ascii="Arial" w:hAnsi="Arial" w:cs="Arial"/>
          <w:b/>
          <w:bCs/>
        </w:rPr>
      </w:pPr>
      <w:r w:rsidRPr="6D7C21FF">
        <w:rPr>
          <w:rFonts w:ascii="Arial" w:hAnsi="Arial" w:cs="Arial"/>
          <w:b/>
          <w:bCs/>
        </w:rPr>
        <w:t>Maßnahmenplan Famulatur Rheumatologie</w:t>
      </w:r>
    </w:p>
    <w:p w14:paraId="6A27810D" w14:textId="160F73B1" w:rsidR="008E2ED9" w:rsidRPr="008E2ED9" w:rsidRDefault="008E2ED9" w:rsidP="008E2ED9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8E2ED9">
        <w:rPr>
          <w:rFonts w:ascii="Arial" w:hAnsi="Arial" w:cs="Arial"/>
          <w:i/>
          <w:iCs/>
          <w:sz w:val="16"/>
          <w:szCs w:val="16"/>
        </w:rPr>
        <w:t xml:space="preserve">Dies ist </w:t>
      </w:r>
      <w:r w:rsidRPr="008E2ED9">
        <w:rPr>
          <w:rFonts w:ascii="Arial" w:hAnsi="Arial" w:cs="Arial"/>
          <w:i/>
          <w:iCs/>
          <w:sz w:val="16"/>
          <w:szCs w:val="16"/>
        </w:rPr>
        <w:t>eine Ideensammlung für relevante Maßnahmen in der ambulanten rheumatologischen Praxis</w:t>
      </w:r>
      <w:r w:rsidRPr="008E2ED9">
        <w:rPr>
          <w:rFonts w:ascii="Arial" w:hAnsi="Arial" w:cs="Arial"/>
          <w:i/>
          <w:iCs/>
          <w:sz w:val="16"/>
          <w:szCs w:val="16"/>
        </w:rPr>
        <w:t xml:space="preserve"> während der Famulatur</w:t>
      </w:r>
      <w:r w:rsidRPr="008E2ED9">
        <w:rPr>
          <w:rFonts w:ascii="Arial" w:hAnsi="Arial" w:cs="Arial"/>
          <w:i/>
          <w:iCs/>
          <w:sz w:val="16"/>
          <w:szCs w:val="16"/>
        </w:rPr>
        <w:t>. Bitte streichen Sie, was Sie nicht anbieten können / wollen</w:t>
      </w:r>
      <w:r w:rsidRPr="008E2ED9">
        <w:rPr>
          <w:rFonts w:ascii="Arial" w:hAnsi="Arial" w:cs="Arial"/>
          <w:i/>
          <w:iCs/>
          <w:sz w:val="16"/>
          <w:szCs w:val="16"/>
        </w:rPr>
        <w:t>.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359"/>
        <w:gridCol w:w="708"/>
      </w:tblGrid>
      <w:tr w:rsidR="00E83068" w14:paraId="23BC3ED2" w14:textId="77777777" w:rsidTr="00AF6710">
        <w:trPr>
          <w:trHeight w:val="340"/>
        </w:trPr>
        <w:tc>
          <w:tcPr>
            <w:tcW w:w="8359" w:type="dxa"/>
            <w:shd w:val="clear" w:color="auto" w:fill="BFBFBF" w:themeFill="background1" w:themeFillShade="BF"/>
            <w:vAlign w:val="center"/>
          </w:tcPr>
          <w:p w14:paraId="44DB716C" w14:textId="77777777" w:rsidR="00E83068" w:rsidRPr="00C0296E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Anamnese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319B0930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25A245BF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07C2C39A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Allgemeine Anamnese</w:t>
            </w:r>
          </w:p>
        </w:tc>
        <w:tc>
          <w:tcPr>
            <w:tcW w:w="708" w:type="dxa"/>
          </w:tcPr>
          <w:p w14:paraId="55D69F18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6D70AB30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5D5A64AF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Fremdanamnese</w:t>
            </w:r>
          </w:p>
        </w:tc>
        <w:tc>
          <w:tcPr>
            <w:tcW w:w="708" w:type="dxa"/>
          </w:tcPr>
          <w:p w14:paraId="6FD58588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44FE7472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16644926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 xml:space="preserve">Sozialanamnese, Familienanamnese </w:t>
            </w:r>
          </w:p>
        </w:tc>
        <w:tc>
          <w:tcPr>
            <w:tcW w:w="708" w:type="dxa"/>
          </w:tcPr>
          <w:p w14:paraId="20570242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7599C18E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70C6046A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6D0B12">
              <w:rPr>
                <w:rFonts w:ascii="Arial" w:hAnsi="Arial" w:cs="Arial"/>
                <w:sz w:val="20"/>
                <w:szCs w:val="20"/>
              </w:rPr>
              <w:t>. 4 eigenständige rheumatologische Anamnesen (unter Supervision) bei Neupatienten</w:t>
            </w:r>
          </w:p>
        </w:tc>
        <w:tc>
          <w:tcPr>
            <w:tcW w:w="708" w:type="dxa"/>
          </w:tcPr>
          <w:p w14:paraId="77A44FE3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413F0E77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26A35BCC" w14:textId="3AF735D4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6D0B12">
              <w:rPr>
                <w:rFonts w:ascii="Arial" w:hAnsi="Arial" w:cs="Arial"/>
                <w:sz w:val="20"/>
                <w:szCs w:val="20"/>
              </w:rPr>
              <w:t>. 4 Tage/Woche Hospitation in Sprechstunde mit „Teaching“ durch Rheumatologen</w:t>
            </w:r>
          </w:p>
        </w:tc>
        <w:tc>
          <w:tcPr>
            <w:tcW w:w="708" w:type="dxa"/>
          </w:tcPr>
          <w:p w14:paraId="64057AA6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02A2169D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2B1AD51B" w14:textId="2B909ABC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 xml:space="preserve">dabei </w:t>
            </w:r>
            <w:r>
              <w:rPr>
                <w:rFonts w:ascii="Arial" w:hAnsi="Arial" w:cs="Arial"/>
                <w:sz w:val="20"/>
                <w:szCs w:val="20"/>
              </w:rPr>
              <w:t>z.B.</w:t>
            </w:r>
            <w:r w:rsidRPr="006D0B12">
              <w:rPr>
                <w:rFonts w:ascii="Arial" w:hAnsi="Arial" w:cs="Arial"/>
                <w:sz w:val="20"/>
                <w:szCs w:val="20"/>
              </w:rPr>
              <w:t xml:space="preserve"> 1x wöchentliche Notfall/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Früharthritissprechstunde</w:t>
            </w:r>
            <w:proofErr w:type="spellEnd"/>
          </w:p>
        </w:tc>
        <w:tc>
          <w:tcPr>
            <w:tcW w:w="708" w:type="dxa"/>
          </w:tcPr>
          <w:p w14:paraId="3F6E3989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7795A3A6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1F4A3059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Begleitung der RFA Sprechstunde</w:t>
            </w:r>
          </w:p>
        </w:tc>
        <w:tc>
          <w:tcPr>
            <w:tcW w:w="708" w:type="dxa"/>
          </w:tcPr>
          <w:p w14:paraId="7C2D795B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11DF757E" w14:textId="77777777" w:rsidTr="00AF6710">
        <w:trPr>
          <w:trHeight w:val="340"/>
        </w:trPr>
        <w:tc>
          <w:tcPr>
            <w:tcW w:w="8359" w:type="dxa"/>
            <w:shd w:val="clear" w:color="auto" w:fill="BFBFBF" w:themeFill="background1" w:themeFillShade="BF"/>
            <w:vAlign w:val="center"/>
          </w:tcPr>
          <w:p w14:paraId="42B4006E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B12">
              <w:rPr>
                <w:rFonts w:ascii="Arial" w:hAnsi="Arial" w:cs="Arial"/>
                <w:b/>
                <w:bCs/>
                <w:sz w:val="20"/>
                <w:szCs w:val="20"/>
              </w:rPr>
              <w:t>Leitsymptom-orientierte (System-) Anamnese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0E814FCF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474D888B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44AB2C94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Allgemein internistische Beschwerden erfassen </w:t>
            </w:r>
          </w:p>
        </w:tc>
        <w:tc>
          <w:tcPr>
            <w:tcW w:w="708" w:type="dxa"/>
          </w:tcPr>
          <w:p w14:paraId="75DA0061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28E6DA44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047C075A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Arthralgien/Arthritis (Muster? Weiche Schwellung? Harte Schwellung? Seit wann?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2532CCC8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19338556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3B5032BA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Monarthritis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</w:rPr>
              <w:t xml:space="preserve"> (Wo? Infekte? Zeckenstich? Gicht? Arthrose?)</w:t>
            </w:r>
          </w:p>
        </w:tc>
        <w:tc>
          <w:tcPr>
            <w:tcW w:w="708" w:type="dxa"/>
          </w:tcPr>
          <w:p w14:paraId="0EB6E31D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:rsidRPr="00760666" w14:paraId="183FD8F2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688EF7C0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D0B12">
              <w:rPr>
                <w:rFonts w:ascii="Arial" w:hAnsi="Arial" w:cs="Arial"/>
                <w:sz w:val="20"/>
                <w:szCs w:val="20"/>
                <w:lang w:val="en-US"/>
              </w:rPr>
              <w:t>Oligoarthritis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  <w:lang w:val="en-US"/>
              </w:rPr>
              <w:t xml:space="preserve"> (Muster, Psoriasis, CED, Uveitis, 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  <w:lang w:val="en-US"/>
              </w:rPr>
              <w:t>Infekte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  <w:lang w:val="en-US"/>
              </w:rPr>
              <w:t>?)</w:t>
            </w:r>
          </w:p>
        </w:tc>
        <w:tc>
          <w:tcPr>
            <w:tcW w:w="708" w:type="dxa"/>
          </w:tcPr>
          <w:p w14:paraId="4FC373D7" w14:textId="77777777" w:rsidR="00E83068" w:rsidRPr="00D66F4D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83068" w14:paraId="585F8853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64728D96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Polyarthritis (Muster, Dauer, Morgensteifigkeit? Familienanamnese? Psoriasis? Labor?)</w:t>
            </w:r>
          </w:p>
        </w:tc>
        <w:tc>
          <w:tcPr>
            <w:tcW w:w="708" w:type="dxa"/>
          </w:tcPr>
          <w:p w14:paraId="19AE8CE2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780DD7E0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63FDCA44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 xml:space="preserve">Rückenschmerzen (entzündlicher Rückenschmerz, CED, 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Uveitis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</w:rPr>
              <w:t>, Psoriasis, Infekte?)</w:t>
            </w:r>
          </w:p>
        </w:tc>
        <w:tc>
          <w:tcPr>
            <w:tcW w:w="708" w:type="dxa"/>
          </w:tcPr>
          <w:p w14:paraId="1A45850C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5800F2D7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461FA742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Allgemeine Anamnese bei Kollagenosen (Sicca, Aphten, Raynaud, Serositis, Hautveränderungen, Sklerodermie, Fieber, Polyneuropathie…)</w:t>
            </w:r>
          </w:p>
        </w:tc>
        <w:tc>
          <w:tcPr>
            <w:tcW w:w="708" w:type="dxa"/>
          </w:tcPr>
          <w:p w14:paraId="4760649F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57A6DBA9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3770FC18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Hautvaskulitis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</w:rPr>
              <w:t xml:space="preserve"> (Erkennen, ggf. weiterfüh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D0B12">
              <w:rPr>
                <w:rFonts w:ascii="Arial" w:hAnsi="Arial" w:cs="Arial"/>
                <w:sz w:val="20"/>
                <w:szCs w:val="20"/>
              </w:rPr>
              <w:t xml:space="preserve">ende 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Vaskulitisanamnese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04840455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:rsidRPr="004B7FF4" w14:paraId="6B4371DB" w14:textId="77777777" w:rsidTr="00AF6710">
        <w:trPr>
          <w:trHeight w:val="340"/>
        </w:trPr>
        <w:tc>
          <w:tcPr>
            <w:tcW w:w="8359" w:type="dxa"/>
            <w:shd w:val="clear" w:color="auto" w:fill="BFBFBF" w:themeFill="background1" w:themeFillShade="BF"/>
            <w:vAlign w:val="center"/>
          </w:tcPr>
          <w:p w14:paraId="3745D7BC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B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Untersuchungstechniken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0D720C02" w14:textId="77777777" w:rsidR="00E83068" w:rsidRPr="004B7FF4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368C1316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1573C331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 xml:space="preserve">Hands-on-Teaching der körperlichen Untersuchung </w:t>
            </w:r>
          </w:p>
        </w:tc>
        <w:tc>
          <w:tcPr>
            <w:tcW w:w="708" w:type="dxa"/>
          </w:tcPr>
          <w:p w14:paraId="1513E02E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30630D55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36C50CAF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 xml:space="preserve">Hands-on-Teaching Sonographie </w:t>
            </w:r>
          </w:p>
        </w:tc>
        <w:tc>
          <w:tcPr>
            <w:tcW w:w="708" w:type="dxa"/>
          </w:tcPr>
          <w:p w14:paraId="4084594F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:rsidRPr="00760666" w14:paraId="042EBC63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6303435A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D0B12">
              <w:rPr>
                <w:rFonts w:ascii="Arial" w:hAnsi="Arial" w:cs="Arial"/>
                <w:sz w:val="20"/>
                <w:szCs w:val="20"/>
                <w:lang w:val="en-US"/>
              </w:rPr>
              <w:t xml:space="preserve">Hands-on-Teaching 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  <w:lang w:val="en-US"/>
              </w:rPr>
              <w:t>Kapillarmikroskopie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  <w:lang w:val="en-US"/>
              </w:rPr>
              <w:t xml:space="preserve"> (optional)</w:t>
            </w:r>
          </w:p>
        </w:tc>
        <w:tc>
          <w:tcPr>
            <w:tcW w:w="708" w:type="dxa"/>
          </w:tcPr>
          <w:p w14:paraId="0F3BCCDC" w14:textId="77777777" w:rsidR="00E83068" w:rsidRPr="00B46C7A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83068" w14:paraId="331EC2C9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0FFDD8BE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6D0B12">
              <w:rPr>
                <w:rFonts w:ascii="Arial" w:hAnsi="Arial" w:cs="Arial"/>
                <w:sz w:val="20"/>
                <w:szCs w:val="20"/>
              </w:rPr>
              <w:t xml:space="preserve">. 4 eigenständige körperliche Untersuchungen (unter Supervision) inkl. Erhebung eines Gelenkstatus bei 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Polyarthritispatient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14:paraId="18709C09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497B0A80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3E2377BB" w14:textId="77777777" w:rsidR="00E83068" w:rsidRPr="006D0B12" w:rsidRDefault="00E83068" w:rsidP="008A75E0">
            <w:pPr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 xml:space="preserve">Wirbelsäulenuntersuchung bei Patienten mit 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</w:rPr>
              <w:t>. Spondyloarthritis</w:t>
            </w:r>
          </w:p>
        </w:tc>
        <w:tc>
          <w:tcPr>
            <w:tcW w:w="708" w:type="dxa"/>
          </w:tcPr>
          <w:p w14:paraId="71B50B2F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1892AB61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104EB73B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Untersuchung der großen Gelenke unter Anleitung</w:t>
            </w:r>
          </w:p>
        </w:tc>
        <w:tc>
          <w:tcPr>
            <w:tcW w:w="708" w:type="dxa"/>
          </w:tcPr>
          <w:p w14:paraId="36D80709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3E1E7F75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4DC56A2D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Untersuchung der kleinen Gelenke unter Anleitung</w:t>
            </w:r>
          </w:p>
        </w:tc>
        <w:tc>
          <w:tcPr>
            <w:tcW w:w="708" w:type="dxa"/>
          </w:tcPr>
          <w:p w14:paraId="29871432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:rsidRPr="004B7FF4" w14:paraId="2EE6B25E" w14:textId="77777777" w:rsidTr="00AF6710">
        <w:trPr>
          <w:trHeight w:val="340"/>
        </w:trPr>
        <w:tc>
          <w:tcPr>
            <w:tcW w:w="8359" w:type="dxa"/>
            <w:shd w:val="clear" w:color="auto" w:fill="BFBFBF" w:themeFill="background1" w:themeFillShade="BF"/>
            <w:vAlign w:val="center"/>
          </w:tcPr>
          <w:p w14:paraId="330C754F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B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Diagnostische und therapeutische Maßnahmen 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FFD2E50" w14:textId="77777777" w:rsidR="00E83068" w:rsidRPr="004B7FF4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347A8363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63558B00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 xml:space="preserve">Assistenz bei </w:t>
            </w:r>
            <w:r>
              <w:rPr>
                <w:rFonts w:ascii="Arial" w:hAnsi="Arial" w:cs="Arial"/>
                <w:sz w:val="20"/>
                <w:szCs w:val="20"/>
              </w:rPr>
              <w:t>ca</w:t>
            </w:r>
            <w:r w:rsidRPr="006D0B12">
              <w:rPr>
                <w:rFonts w:ascii="Arial" w:hAnsi="Arial" w:cs="Arial"/>
                <w:sz w:val="20"/>
                <w:szCs w:val="20"/>
              </w:rPr>
              <w:t>. 4 Gelenkpunktionen</w:t>
            </w:r>
          </w:p>
        </w:tc>
        <w:tc>
          <w:tcPr>
            <w:tcW w:w="708" w:type="dxa"/>
          </w:tcPr>
          <w:p w14:paraId="63C26A72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07C30AF1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5B0F3CFD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Teaching und Erwerb von Praxis in Blutentnahme, ggf. auch Verweilkanüle bei Infusionspatienten</w:t>
            </w:r>
          </w:p>
        </w:tc>
        <w:tc>
          <w:tcPr>
            <w:tcW w:w="708" w:type="dxa"/>
          </w:tcPr>
          <w:p w14:paraId="72A38F72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20BC60C1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60878336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Infusionstherapie (Vorbereitung Infusion)</w:t>
            </w:r>
          </w:p>
        </w:tc>
        <w:tc>
          <w:tcPr>
            <w:tcW w:w="708" w:type="dxa"/>
          </w:tcPr>
          <w:p w14:paraId="49C18948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3F450A5A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75D89E88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 xml:space="preserve">Injektionen 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s.c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i.m</w:t>
            </w:r>
            <w:proofErr w:type="spellEnd"/>
            <w:r w:rsidRPr="006D0B12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6D0B12">
              <w:rPr>
                <w:rFonts w:ascii="Arial" w:hAnsi="Arial" w:cs="Arial"/>
                <w:sz w:val="20"/>
                <w:szCs w:val="20"/>
              </w:rPr>
              <w:t>i.v.</w:t>
            </w:r>
            <w:proofErr w:type="spellEnd"/>
          </w:p>
        </w:tc>
        <w:tc>
          <w:tcPr>
            <w:tcW w:w="708" w:type="dxa"/>
          </w:tcPr>
          <w:p w14:paraId="1246C01E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5465385C" w14:textId="77777777" w:rsidTr="00AF6710">
        <w:trPr>
          <w:trHeight w:val="340"/>
        </w:trPr>
        <w:tc>
          <w:tcPr>
            <w:tcW w:w="8359" w:type="dxa"/>
            <w:shd w:val="clear" w:color="auto" w:fill="BFBFBF" w:themeFill="background1" w:themeFillShade="BF"/>
            <w:vAlign w:val="center"/>
          </w:tcPr>
          <w:p w14:paraId="56AAF529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0B12">
              <w:rPr>
                <w:rFonts w:ascii="Arial" w:hAnsi="Arial" w:cs="Arial"/>
                <w:b/>
                <w:bCs/>
                <w:sz w:val="20"/>
                <w:szCs w:val="20"/>
              </w:rPr>
              <w:t>Sonstiges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778C1742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3068" w14:paraId="244CE50D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4A300527" w14:textId="77777777" w:rsidR="00E83068" w:rsidRPr="006D0B12" w:rsidRDefault="00E83068" w:rsidP="008A75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Studenten-Patienten-Gespräch (allgemein, bei Sprechstunde)</w:t>
            </w:r>
          </w:p>
        </w:tc>
        <w:tc>
          <w:tcPr>
            <w:tcW w:w="708" w:type="dxa"/>
          </w:tcPr>
          <w:p w14:paraId="2F4279F1" w14:textId="77777777" w:rsidR="00E83068" w:rsidRDefault="00E83068" w:rsidP="008A75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7922" w14:paraId="7967586E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47497F60" w14:textId="6CCB3114" w:rsidR="001C7922" w:rsidRPr="006D0B12" w:rsidRDefault="001C7922" w:rsidP="001C79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Patientenvorstellung bei Sprechstunde (wenn möglich)</w:t>
            </w:r>
          </w:p>
        </w:tc>
        <w:tc>
          <w:tcPr>
            <w:tcW w:w="708" w:type="dxa"/>
          </w:tcPr>
          <w:p w14:paraId="69A8523A" w14:textId="77777777" w:rsidR="001C7922" w:rsidRDefault="001C7922" w:rsidP="001C79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7922" w14:paraId="679145AE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34FBD6AD" w14:textId="71332F60" w:rsidR="001C7922" w:rsidRPr="006D0B12" w:rsidRDefault="001C7922" w:rsidP="001C79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Einführung in QM-Management</w:t>
            </w:r>
          </w:p>
        </w:tc>
        <w:tc>
          <w:tcPr>
            <w:tcW w:w="708" w:type="dxa"/>
          </w:tcPr>
          <w:p w14:paraId="3C67721B" w14:textId="77777777" w:rsidR="001C7922" w:rsidRDefault="001C7922" w:rsidP="001C79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7922" w14:paraId="437B0504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007B6B1C" w14:textId="7069C5C9" w:rsidR="001C7922" w:rsidRDefault="001C7922" w:rsidP="001C79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Einführung ins PVS, Arztbriefe schreiben</w:t>
            </w:r>
          </w:p>
        </w:tc>
        <w:tc>
          <w:tcPr>
            <w:tcW w:w="708" w:type="dxa"/>
          </w:tcPr>
          <w:p w14:paraId="19C8B2AB" w14:textId="77777777" w:rsidR="001C7922" w:rsidRDefault="001C7922" w:rsidP="001C79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C7922" w14:paraId="1969CEE1" w14:textId="77777777" w:rsidTr="00AF6710">
        <w:trPr>
          <w:trHeight w:val="340"/>
        </w:trPr>
        <w:tc>
          <w:tcPr>
            <w:tcW w:w="8359" w:type="dxa"/>
            <w:vAlign w:val="center"/>
          </w:tcPr>
          <w:p w14:paraId="4B2B162D" w14:textId="77777777" w:rsidR="001C7922" w:rsidRPr="006D0B12" w:rsidRDefault="001C7922" w:rsidP="001C79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0B12">
              <w:rPr>
                <w:rFonts w:ascii="Arial" w:hAnsi="Arial" w:cs="Arial"/>
                <w:sz w:val="20"/>
                <w:szCs w:val="20"/>
              </w:rPr>
              <w:t>Abschlussgespräch mit Feedback</w:t>
            </w:r>
          </w:p>
        </w:tc>
        <w:tc>
          <w:tcPr>
            <w:tcW w:w="708" w:type="dxa"/>
          </w:tcPr>
          <w:p w14:paraId="4EFEA0C0" w14:textId="77777777" w:rsidR="001C7922" w:rsidRDefault="001C7922" w:rsidP="001C79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D3567C9" w14:textId="77777777" w:rsidR="00E83068" w:rsidRPr="003E2BFF" w:rsidRDefault="00E83068" w:rsidP="008E2ED9">
      <w:pPr>
        <w:rPr>
          <w:rFonts w:ascii="Arial" w:hAnsi="Arial" w:cs="Arial"/>
          <w:b/>
          <w:bCs/>
          <w:sz w:val="28"/>
          <w:szCs w:val="28"/>
        </w:rPr>
      </w:pPr>
    </w:p>
    <w:sectPr w:rsidR="00E83068" w:rsidRPr="003E2BFF" w:rsidSect="00AF6710">
      <w:headerReference w:type="default" r:id="rId10"/>
      <w:footerReference w:type="default" r:id="rId11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9F04" w14:textId="77777777" w:rsidR="005409A6" w:rsidRDefault="005409A6" w:rsidP="00AF2695">
      <w:pPr>
        <w:spacing w:after="0" w:line="240" w:lineRule="auto"/>
      </w:pPr>
      <w:r>
        <w:separator/>
      </w:r>
    </w:p>
  </w:endnote>
  <w:endnote w:type="continuationSeparator" w:id="0">
    <w:p w14:paraId="530CB63B" w14:textId="77777777" w:rsidR="005409A6" w:rsidRDefault="005409A6" w:rsidP="00AF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2775" w14:textId="658CEC72" w:rsidR="00E83068" w:rsidRPr="003C6430" w:rsidRDefault="00E83068">
    <w:pPr>
      <w:pStyle w:val="Fuzeile"/>
      <w:rPr>
        <w:rFonts w:ascii="Arial" w:hAnsi="Arial" w:cs="Arial"/>
        <w:sz w:val="16"/>
        <w:szCs w:val="16"/>
      </w:rPr>
    </w:pPr>
    <w:r w:rsidRPr="003C6430">
      <w:rPr>
        <w:rFonts w:ascii="Arial" w:hAnsi="Arial" w:cs="Arial"/>
        <w:sz w:val="16"/>
        <w:szCs w:val="16"/>
      </w:rPr>
      <w:t xml:space="preserve">Stand: </w:t>
    </w:r>
    <w:r w:rsidR="00EE4B89">
      <w:rPr>
        <w:rFonts w:ascii="Arial" w:hAnsi="Arial" w:cs="Arial"/>
        <w:sz w:val="16"/>
        <w:szCs w:val="16"/>
      </w:rPr>
      <w:t>April</w:t>
    </w:r>
    <w:r w:rsidR="00EE4B89" w:rsidRPr="003C6430">
      <w:rPr>
        <w:rFonts w:ascii="Arial" w:hAnsi="Arial" w:cs="Arial"/>
        <w:sz w:val="16"/>
        <w:szCs w:val="16"/>
      </w:rPr>
      <w:t xml:space="preserve"> </w:t>
    </w:r>
    <w:r w:rsidRPr="003C6430">
      <w:rPr>
        <w:rFonts w:ascii="Arial" w:hAnsi="Arial" w:cs="Arial"/>
        <w:sz w:val="16"/>
        <w:szCs w:val="16"/>
      </w:rPr>
      <w:t>2021</w:t>
    </w:r>
    <w:r w:rsidRPr="003C6430">
      <w:rPr>
        <w:rFonts w:ascii="Arial" w:hAnsi="Arial" w:cs="Arial"/>
        <w:sz w:val="16"/>
        <w:szCs w:val="16"/>
      </w:rPr>
      <w:ptab w:relativeTo="margin" w:alignment="center" w:leader="none"/>
    </w:r>
    <w:proofErr w:type="spellStart"/>
    <w:r w:rsidRPr="003C6430">
      <w:rPr>
        <w:rFonts w:ascii="Arial" w:hAnsi="Arial" w:cs="Arial"/>
        <w:sz w:val="16"/>
        <w:szCs w:val="16"/>
      </w:rPr>
      <w:t>Famulaturprogramm</w:t>
    </w:r>
    <w:proofErr w:type="spellEnd"/>
    <w:r w:rsidR="003C6430" w:rsidRPr="003C6430">
      <w:rPr>
        <w:rFonts w:ascii="Arial" w:hAnsi="Arial" w:cs="Arial"/>
        <w:sz w:val="16"/>
        <w:szCs w:val="16"/>
      </w:rPr>
      <w:tab/>
    </w:r>
    <w:r w:rsidR="003C6430" w:rsidRPr="003C6430">
      <w:rPr>
        <w:rFonts w:ascii="Arial" w:hAnsi="Arial" w:cs="Arial"/>
        <w:sz w:val="16"/>
        <w:szCs w:val="16"/>
      </w:rPr>
      <w:fldChar w:fldCharType="begin"/>
    </w:r>
    <w:r w:rsidR="003C6430" w:rsidRPr="003C6430">
      <w:rPr>
        <w:rFonts w:ascii="Arial" w:hAnsi="Arial" w:cs="Arial"/>
        <w:sz w:val="16"/>
        <w:szCs w:val="16"/>
      </w:rPr>
      <w:instrText xml:space="preserve"> PAGE   \* MERGEFORMAT </w:instrText>
    </w:r>
    <w:r w:rsidR="003C6430" w:rsidRPr="003C6430">
      <w:rPr>
        <w:rFonts w:ascii="Arial" w:hAnsi="Arial" w:cs="Arial"/>
        <w:sz w:val="16"/>
        <w:szCs w:val="16"/>
      </w:rPr>
      <w:fldChar w:fldCharType="separate"/>
    </w:r>
    <w:r w:rsidR="003C6430" w:rsidRPr="003C6430">
      <w:rPr>
        <w:rFonts w:ascii="Arial" w:hAnsi="Arial" w:cs="Arial"/>
        <w:sz w:val="16"/>
        <w:szCs w:val="16"/>
      </w:rPr>
      <w:t>2</w:t>
    </w:r>
    <w:r w:rsidR="003C6430" w:rsidRPr="003C6430">
      <w:rPr>
        <w:rFonts w:ascii="Arial" w:hAnsi="Arial" w:cs="Arial"/>
        <w:sz w:val="16"/>
        <w:szCs w:val="16"/>
      </w:rPr>
      <w:fldChar w:fldCharType="end"/>
    </w:r>
    <w:r w:rsidR="003C6430" w:rsidRPr="003C6430">
      <w:rPr>
        <w:rFonts w:ascii="Arial" w:hAnsi="Arial" w:cs="Arial"/>
        <w:sz w:val="16"/>
        <w:szCs w:val="16"/>
      </w:rPr>
      <w:t xml:space="preserve"> / </w:t>
    </w:r>
    <w:r w:rsidR="003C6430" w:rsidRPr="003C6430">
      <w:rPr>
        <w:rFonts w:ascii="Arial" w:hAnsi="Arial" w:cs="Arial"/>
        <w:sz w:val="16"/>
        <w:szCs w:val="16"/>
      </w:rPr>
      <w:fldChar w:fldCharType="begin"/>
    </w:r>
    <w:r w:rsidR="003C6430" w:rsidRPr="003C6430">
      <w:rPr>
        <w:rFonts w:ascii="Arial" w:hAnsi="Arial" w:cs="Arial"/>
        <w:sz w:val="16"/>
        <w:szCs w:val="16"/>
      </w:rPr>
      <w:instrText xml:space="preserve"> NUMPAGES   \* MERGEFORMAT </w:instrText>
    </w:r>
    <w:r w:rsidR="003C6430" w:rsidRPr="003C6430">
      <w:rPr>
        <w:rFonts w:ascii="Arial" w:hAnsi="Arial" w:cs="Arial"/>
        <w:sz w:val="16"/>
        <w:szCs w:val="16"/>
      </w:rPr>
      <w:fldChar w:fldCharType="separate"/>
    </w:r>
    <w:r w:rsidR="003C6430" w:rsidRPr="003C6430">
      <w:rPr>
        <w:rFonts w:ascii="Arial" w:hAnsi="Arial" w:cs="Arial"/>
        <w:sz w:val="16"/>
        <w:szCs w:val="16"/>
      </w:rPr>
      <w:t>2</w:t>
    </w:r>
    <w:r w:rsidR="003C6430" w:rsidRPr="003C6430">
      <w:rPr>
        <w:rFonts w:ascii="Arial" w:hAnsi="Arial" w:cs="Arial"/>
        <w:sz w:val="16"/>
        <w:szCs w:val="16"/>
      </w:rPr>
      <w:fldChar w:fldCharType="end"/>
    </w:r>
  </w:p>
  <w:p w14:paraId="0F275393" w14:textId="4ED24FEF" w:rsidR="00E83068" w:rsidRPr="003C6430" w:rsidRDefault="00E83068">
    <w:pPr>
      <w:pStyle w:val="Fuzeile"/>
      <w:rPr>
        <w:rFonts w:ascii="Arial" w:hAnsi="Arial" w:cs="Arial"/>
        <w:sz w:val="16"/>
        <w:szCs w:val="16"/>
      </w:rPr>
    </w:pPr>
    <w:r w:rsidRPr="003C6430">
      <w:rPr>
        <w:rFonts w:ascii="Arial" w:hAnsi="Arial" w:cs="Arial"/>
        <w:sz w:val="16"/>
        <w:szCs w:val="16"/>
      </w:rPr>
      <w:tab/>
    </w:r>
    <w:r w:rsidR="003C6430" w:rsidRPr="003C6430">
      <w:rPr>
        <w:rFonts w:ascii="Arial" w:hAnsi="Arial" w:cs="Arial"/>
        <w:sz w:val="16"/>
        <w:szCs w:val="16"/>
      </w:rPr>
      <w:t>Maßnahmenplan</w:t>
    </w:r>
    <w:r w:rsidRPr="003C6430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83BEC" w14:textId="77777777" w:rsidR="005409A6" w:rsidRDefault="005409A6" w:rsidP="00AF2695">
      <w:pPr>
        <w:spacing w:after="0" w:line="240" w:lineRule="auto"/>
      </w:pPr>
      <w:r>
        <w:separator/>
      </w:r>
    </w:p>
  </w:footnote>
  <w:footnote w:type="continuationSeparator" w:id="0">
    <w:p w14:paraId="063BA05A" w14:textId="77777777" w:rsidR="005409A6" w:rsidRDefault="005409A6" w:rsidP="00AF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E6AD" w14:textId="69C3BC4F" w:rsidR="00E83068" w:rsidRDefault="00AF6710">
    <w:pPr>
      <w:pStyle w:val="Kopfzeile"/>
    </w:pPr>
    <w:r w:rsidRPr="00AF6710">
      <w:rPr>
        <w:noProof/>
      </w:rPr>
      <w:drawing>
        <wp:anchor distT="0" distB="0" distL="114300" distR="114300" simplePos="0" relativeHeight="251659264" behindDoc="0" locked="0" layoutInCell="1" allowOverlap="1" wp14:anchorId="08EA62E7" wp14:editId="11401F05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240280" cy="681990"/>
          <wp:effectExtent l="0" t="0" r="7620" b="381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6710">
      <w:rPr>
        <w:noProof/>
      </w:rPr>
      <w:drawing>
        <wp:anchor distT="0" distB="0" distL="114300" distR="114300" simplePos="0" relativeHeight="251660288" behindDoc="0" locked="0" layoutInCell="1" allowOverlap="1" wp14:anchorId="2AA1E8A1" wp14:editId="294064C5">
          <wp:simplePos x="0" y="0"/>
          <wp:positionH relativeFrom="margin">
            <wp:posOffset>3310255</wp:posOffset>
          </wp:positionH>
          <wp:positionV relativeFrom="margin">
            <wp:posOffset>-833755</wp:posOffset>
          </wp:positionV>
          <wp:extent cx="2331085" cy="667016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tame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085" cy="667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53E5"/>
    <w:multiLevelType w:val="hybridMultilevel"/>
    <w:tmpl w:val="61D838FC"/>
    <w:lvl w:ilvl="0" w:tplc="655017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232"/>
    <w:multiLevelType w:val="hybridMultilevel"/>
    <w:tmpl w:val="7812E420"/>
    <w:lvl w:ilvl="0" w:tplc="E2AC7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05702"/>
    <w:multiLevelType w:val="hybridMultilevel"/>
    <w:tmpl w:val="6C5EB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2172B"/>
    <w:multiLevelType w:val="hybridMultilevel"/>
    <w:tmpl w:val="2110B042"/>
    <w:lvl w:ilvl="0" w:tplc="A296DA6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6F"/>
    <w:rsid w:val="00002B34"/>
    <w:rsid w:val="00033734"/>
    <w:rsid w:val="00091EB6"/>
    <w:rsid w:val="000F5975"/>
    <w:rsid w:val="00102EA9"/>
    <w:rsid w:val="001B3A67"/>
    <w:rsid w:val="001B3F5C"/>
    <w:rsid w:val="001C57E8"/>
    <w:rsid w:val="001C7922"/>
    <w:rsid w:val="001E3BB6"/>
    <w:rsid w:val="001F3121"/>
    <w:rsid w:val="002611A4"/>
    <w:rsid w:val="002A1D45"/>
    <w:rsid w:val="002D57A0"/>
    <w:rsid w:val="002E1956"/>
    <w:rsid w:val="002F10FC"/>
    <w:rsid w:val="002F5DEF"/>
    <w:rsid w:val="0036688E"/>
    <w:rsid w:val="003772B1"/>
    <w:rsid w:val="003C6430"/>
    <w:rsid w:val="003D3E6C"/>
    <w:rsid w:val="003E2BFF"/>
    <w:rsid w:val="003E7F00"/>
    <w:rsid w:val="00406808"/>
    <w:rsid w:val="004160AB"/>
    <w:rsid w:val="00445979"/>
    <w:rsid w:val="00451819"/>
    <w:rsid w:val="0047602D"/>
    <w:rsid w:val="004B2A74"/>
    <w:rsid w:val="00513728"/>
    <w:rsid w:val="005409A6"/>
    <w:rsid w:val="00575A1B"/>
    <w:rsid w:val="005818D7"/>
    <w:rsid w:val="00592B05"/>
    <w:rsid w:val="005E0487"/>
    <w:rsid w:val="005F4C13"/>
    <w:rsid w:val="00655B39"/>
    <w:rsid w:val="006A5823"/>
    <w:rsid w:val="006C1E73"/>
    <w:rsid w:val="006D0B12"/>
    <w:rsid w:val="007255C4"/>
    <w:rsid w:val="00735E14"/>
    <w:rsid w:val="00760666"/>
    <w:rsid w:val="007813D8"/>
    <w:rsid w:val="007C32B3"/>
    <w:rsid w:val="007F2F23"/>
    <w:rsid w:val="007F7921"/>
    <w:rsid w:val="008269A2"/>
    <w:rsid w:val="008273ED"/>
    <w:rsid w:val="00846DD0"/>
    <w:rsid w:val="00847029"/>
    <w:rsid w:val="00881347"/>
    <w:rsid w:val="0089156F"/>
    <w:rsid w:val="008A200D"/>
    <w:rsid w:val="008A4BBB"/>
    <w:rsid w:val="008C043B"/>
    <w:rsid w:val="008E2ED9"/>
    <w:rsid w:val="009201C0"/>
    <w:rsid w:val="00927E4F"/>
    <w:rsid w:val="00A11C7C"/>
    <w:rsid w:val="00A23632"/>
    <w:rsid w:val="00A40BA3"/>
    <w:rsid w:val="00A518C0"/>
    <w:rsid w:val="00A54EAA"/>
    <w:rsid w:val="00A5608D"/>
    <w:rsid w:val="00A615FE"/>
    <w:rsid w:val="00A96646"/>
    <w:rsid w:val="00AD40A1"/>
    <w:rsid w:val="00AF2695"/>
    <w:rsid w:val="00AF6710"/>
    <w:rsid w:val="00B22C01"/>
    <w:rsid w:val="00B36CB4"/>
    <w:rsid w:val="00B76BBA"/>
    <w:rsid w:val="00B8112F"/>
    <w:rsid w:val="00B949BD"/>
    <w:rsid w:val="00BA55A2"/>
    <w:rsid w:val="00BC50D0"/>
    <w:rsid w:val="00C01A26"/>
    <w:rsid w:val="00C230D2"/>
    <w:rsid w:val="00C56860"/>
    <w:rsid w:val="00C67107"/>
    <w:rsid w:val="00D01ECB"/>
    <w:rsid w:val="00D1269C"/>
    <w:rsid w:val="00D211AE"/>
    <w:rsid w:val="00D4735A"/>
    <w:rsid w:val="00D522D8"/>
    <w:rsid w:val="00D543A5"/>
    <w:rsid w:val="00D641FF"/>
    <w:rsid w:val="00D66F4D"/>
    <w:rsid w:val="00D7398E"/>
    <w:rsid w:val="00D81C62"/>
    <w:rsid w:val="00DD25E8"/>
    <w:rsid w:val="00DE60F3"/>
    <w:rsid w:val="00E0109B"/>
    <w:rsid w:val="00E10535"/>
    <w:rsid w:val="00E42D48"/>
    <w:rsid w:val="00E743C1"/>
    <w:rsid w:val="00E83068"/>
    <w:rsid w:val="00ED6AC3"/>
    <w:rsid w:val="00EE4B89"/>
    <w:rsid w:val="00EF383C"/>
    <w:rsid w:val="00F53C6E"/>
    <w:rsid w:val="00FD0E72"/>
    <w:rsid w:val="00FD233D"/>
    <w:rsid w:val="6D7C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88596"/>
  <w15:chartTrackingRefBased/>
  <w15:docId w15:val="{FB754AA6-1AE7-4943-B06F-D5002B27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4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3A5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E3BB6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6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695"/>
    <w:rPr>
      <w:sz w:val="20"/>
      <w:szCs w:val="20"/>
    </w:rPr>
  </w:style>
  <w:style w:type="table" w:styleId="Tabellenraster">
    <w:name w:val="Table Grid"/>
    <w:basedOn w:val="NormaleTabelle"/>
    <w:uiPriority w:val="39"/>
    <w:rsid w:val="00AF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2695"/>
  </w:style>
  <w:style w:type="paragraph" w:styleId="Fuzeile">
    <w:name w:val="footer"/>
    <w:basedOn w:val="Standard"/>
    <w:link w:val="FuzeileZchn"/>
    <w:uiPriority w:val="99"/>
    <w:unhideWhenUsed/>
    <w:rsid w:val="00AF2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269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41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41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D3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3E47B98DD4A4FADFFF7D69642281F" ma:contentTypeVersion="11" ma:contentTypeDescription="Ein neues Dokument erstellen." ma:contentTypeScope="" ma:versionID="92034cb39b8a7e01d51322201b5fb83e">
  <xsd:schema xmlns:xsd="http://www.w3.org/2001/XMLSchema" xmlns:xs="http://www.w3.org/2001/XMLSchema" xmlns:p="http://schemas.microsoft.com/office/2006/metadata/properties" xmlns:ns2="48470366-963d-414f-b667-79fa8b0e6737" xmlns:ns3="2c0aef0f-c153-48e6-92de-bbd9bad672ec" targetNamespace="http://schemas.microsoft.com/office/2006/metadata/properties" ma:root="true" ma:fieldsID="86ea143ffa812b65b81f508366e7a1f1" ns2:_="" ns3:_="">
    <xsd:import namespace="48470366-963d-414f-b667-79fa8b0e6737"/>
    <xsd:import namespace="2c0aef0f-c153-48e6-92de-bbd9bad67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70366-963d-414f-b667-79fa8b0e6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aef0f-c153-48e6-92de-bbd9bad67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6C28B-08AD-48C3-9ED9-14046AB48A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739AD5-B069-46DF-9F4C-60718A9EF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0E746-069C-4755-A092-CA436CCC8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70366-963d-414f-b667-79fa8b0e6737"/>
    <ds:schemaRef ds:uri="2c0aef0f-c153-48e6-92de-bbd9bad67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Sollacher</dc:creator>
  <cp:keywords/>
  <dc:description/>
  <cp:lastModifiedBy>Anna Sollacher</cp:lastModifiedBy>
  <cp:revision>3</cp:revision>
  <dcterms:created xsi:type="dcterms:W3CDTF">2021-04-15T11:30:00Z</dcterms:created>
  <dcterms:modified xsi:type="dcterms:W3CDTF">2021-04-15T11:33:00Z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0x01010047C3E47B98DD4A4FADFFF7D69642281F</vt:lpwstr>
  </property>
</Properties>
</file>